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Default="005268ED" w:rsidP="00A23983">
      <w:pPr>
        <w:pStyle w:val="1"/>
        <w:ind w:left="0"/>
      </w:pPr>
      <w:r>
        <w:rPr>
          <w:b w:val="0"/>
        </w:rPr>
        <w:t xml:space="preserve">                                                                     </w:t>
      </w:r>
      <w:r w:rsidR="00131FBF">
        <w:rPr>
          <w:b w:val="0"/>
        </w:rPr>
        <w:t xml:space="preserve">                               </w:t>
      </w:r>
      <w:r w:rsidR="007541B8">
        <w:t xml:space="preserve">      </w:t>
      </w:r>
    </w:p>
    <w:p w:rsidR="00DB39A2" w:rsidRPr="00DB3BC7" w:rsidRDefault="00E954F1" w:rsidP="00DB3BC7">
      <w:pPr>
        <w:pStyle w:val="1"/>
        <w:ind w:left="0"/>
        <w:jc w:val="right"/>
        <w:rPr>
          <w:b w:val="0"/>
          <w:sz w:val="20"/>
        </w:rPr>
      </w:pPr>
      <w:r>
        <w:rPr>
          <w:b w:val="0"/>
          <w:sz w:val="20"/>
        </w:rPr>
        <w:t>Проект</w:t>
      </w:r>
    </w:p>
    <w:p w:rsidR="00DB3BC7" w:rsidRDefault="00DB3BC7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r>
        <w:t>Р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282A3A">
        <w:rPr>
          <w:b w:val="0"/>
          <w:sz w:val="28"/>
          <w:u w:val="single"/>
        </w:rPr>
        <w:t>0</w:t>
      </w:r>
      <w:r w:rsidR="006F69E9">
        <w:rPr>
          <w:b w:val="0"/>
          <w:sz w:val="28"/>
          <w:u w:val="single"/>
        </w:rPr>
        <w:t>6</w:t>
      </w:r>
      <w:r w:rsidR="009F4E1F">
        <w:rPr>
          <w:b w:val="0"/>
          <w:sz w:val="28"/>
          <w:u w:val="single"/>
        </w:rPr>
        <w:t>.</w:t>
      </w:r>
      <w:r w:rsidR="006F69E9">
        <w:rPr>
          <w:b w:val="0"/>
          <w:sz w:val="28"/>
          <w:u w:val="single"/>
        </w:rPr>
        <w:t>12</w:t>
      </w:r>
      <w:r w:rsidR="009F4E1F">
        <w:rPr>
          <w:b w:val="0"/>
          <w:sz w:val="28"/>
          <w:u w:val="single"/>
        </w:rPr>
        <w:t>.202</w:t>
      </w:r>
      <w:r w:rsidR="00282A3A">
        <w:rPr>
          <w:b w:val="0"/>
          <w:sz w:val="28"/>
          <w:u w:val="single"/>
        </w:rPr>
        <w:t>4</w:t>
      </w:r>
      <w:r w:rsidR="009F4E1F">
        <w:rPr>
          <w:b w:val="0"/>
          <w:sz w:val="28"/>
          <w:u w:val="single"/>
        </w:rPr>
        <w:t xml:space="preserve">  №</w:t>
      </w:r>
      <w:r w:rsidR="00DB39A2">
        <w:rPr>
          <w:b w:val="0"/>
          <w:sz w:val="28"/>
          <w:u w:val="single"/>
        </w:rPr>
        <w:t xml:space="preserve"> 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4972E3" w:rsidRDefault="00315C76" w:rsidP="00497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</w:t>
      </w:r>
      <w:r w:rsidR="004972E3" w:rsidRPr="004972E3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>в редакции решения Совета народных депутатов от 06.06.2024 № 94</w:t>
      </w:r>
      <w:r w:rsidR="00214074">
        <w:rPr>
          <w:color w:val="000000" w:themeColor="text1"/>
          <w:sz w:val="28"/>
          <w:szCs w:val="28"/>
        </w:rPr>
        <w:t>,</w:t>
      </w:r>
      <w:r w:rsidR="004972E3">
        <w:rPr>
          <w:color w:val="000000" w:themeColor="text1"/>
          <w:sz w:val="28"/>
          <w:szCs w:val="28"/>
        </w:rPr>
        <w:t xml:space="preserve">  </w:t>
      </w:r>
      <w:r w:rsidR="003A41CB">
        <w:rPr>
          <w:color w:val="000000" w:themeColor="text1"/>
          <w:sz w:val="28"/>
          <w:szCs w:val="28"/>
        </w:rPr>
        <w:t xml:space="preserve">от </w:t>
      </w:r>
      <w:r w:rsidR="008111EF">
        <w:rPr>
          <w:color w:val="000000" w:themeColor="text1"/>
          <w:sz w:val="28"/>
          <w:szCs w:val="28"/>
        </w:rPr>
        <w:t>2</w:t>
      </w:r>
      <w:r w:rsidR="003A41CB">
        <w:rPr>
          <w:color w:val="000000" w:themeColor="text1"/>
          <w:sz w:val="28"/>
          <w:szCs w:val="28"/>
        </w:rPr>
        <w:t>0.09.2024 №</w:t>
      </w:r>
      <w:r w:rsidR="008111EF">
        <w:rPr>
          <w:color w:val="000000" w:themeColor="text1"/>
          <w:sz w:val="28"/>
          <w:szCs w:val="28"/>
        </w:rPr>
        <w:t>120</w:t>
      </w:r>
      <w:r w:rsidR="003A41CB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 xml:space="preserve"> 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3F78B3">
        <w:rPr>
          <w:sz w:val="28"/>
          <w:szCs w:val="28"/>
        </w:rPr>
        <w:t>7817</w:t>
      </w:r>
      <w:r w:rsidR="006F0804">
        <w:rPr>
          <w:sz w:val="28"/>
          <w:szCs w:val="28"/>
        </w:rPr>
        <w:t>6</w:t>
      </w:r>
      <w:r w:rsidR="003F78B3">
        <w:rPr>
          <w:sz w:val="28"/>
          <w:szCs w:val="28"/>
        </w:rPr>
        <w:t>3</w:t>
      </w:r>
      <w:r w:rsidR="004229C4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4229C4">
        <w:rPr>
          <w:sz w:val="28"/>
          <w:szCs w:val="28"/>
        </w:rPr>
        <w:t>1273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</w:t>
      </w:r>
      <w:r w:rsidR="004229C4">
        <w:rPr>
          <w:sz w:val="28"/>
          <w:szCs w:val="28"/>
        </w:rPr>
        <w:t>55</w:t>
      </w:r>
      <w:r w:rsidR="003F78B3">
        <w:rPr>
          <w:sz w:val="28"/>
          <w:szCs w:val="28"/>
        </w:rPr>
        <w:t>59</w:t>
      </w:r>
      <w:r w:rsidR="006F0804">
        <w:rPr>
          <w:sz w:val="28"/>
          <w:szCs w:val="28"/>
        </w:rPr>
        <w:t>2</w:t>
      </w:r>
      <w:r w:rsidR="003F78B3">
        <w:rPr>
          <w:sz w:val="28"/>
          <w:szCs w:val="28"/>
        </w:rPr>
        <w:t>3</w:t>
      </w:r>
      <w:r w:rsidR="004229C4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4229C4">
        <w:rPr>
          <w:sz w:val="28"/>
          <w:szCs w:val="28"/>
        </w:rPr>
        <w:t>1273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B0408">
        <w:rPr>
          <w:sz w:val="28"/>
          <w:szCs w:val="28"/>
        </w:rPr>
        <w:t>80</w:t>
      </w:r>
      <w:r w:rsidR="003F78B3">
        <w:rPr>
          <w:sz w:val="28"/>
          <w:szCs w:val="28"/>
        </w:rPr>
        <w:t>97</w:t>
      </w:r>
      <w:r w:rsidR="00490F97">
        <w:rPr>
          <w:sz w:val="28"/>
          <w:szCs w:val="28"/>
        </w:rPr>
        <w:t>7</w:t>
      </w:r>
      <w:r w:rsidR="003F78B3">
        <w:rPr>
          <w:sz w:val="28"/>
          <w:szCs w:val="28"/>
        </w:rPr>
        <w:t>2</w:t>
      </w:r>
      <w:r w:rsidR="001B0408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1B0408">
        <w:rPr>
          <w:sz w:val="28"/>
          <w:szCs w:val="28"/>
        </w:rPr>
        <w:t>7</w:t>
      </w:r>
      <w:r w:rsidR="0091001B">
        <w:rPr>
          <w:sz w:val="28"/>
          <w:szCs w:val="28"/>
        </w:rPr>
        <w:t>082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1B0408">
        <w:rPr>
          <w:sz w:val="28"/>
          <w:szCs w:val="28"/>
        </w:rPr>
        <w:t>280</w:t>
      </w:r>
      <w:r w:rsidR="0091001B">
        <w:rPr>
          <w:sz w:val="28"/>
          <w:szCs w:val="28"/>
        </w:rPr>
        <w:t>09,05809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lastRenderedPageBreak/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282A3A">
        <w:rPr>
          <w:b w:val="0"/>
        </w:rPr>
        <w:t>4</w:t>
      </w:r>
      <w:r>
        <w:rPr>
          <w:b w:val="0"/>
        </w:rPr>
        <w:t xml:space="preserve"> год и на плановый период 202</w:t>
      </w:r>
      <w:r w:rsidR="00282A3A">
        <w:rPr>
          <w:b w:val="0"/>
        </w:rPr>
        <w:t>5</w:t>
      </w:r>
      <w:r>
        <w:rPr>
          <w:b w:val="0"/>
        </w:rPr>
        <w:t xml:space="preserve"> и 202</w:t>
      </w:r>
      <w:r w:rsidR="00282A3A">
        <w:rPr>
          <w:b w:val="0"/>
        </w:rPr>
        <w:t>6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видов расходов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>. Приложение № 10  «</w:t>
      </w:r>
      <w:r w:rsidR="00CC7A47"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 w:rsidR="00282A3A">
        <w:rPr>
          <w:sz w:val="28"/>
          <w:szCs w:val="28"/>
        </w:rPr>
        <w:t>4</w:t>
      </w:r>
      <w:r w:rsidR="00CC7A47"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 в  редакции согласно приложению № </w:t>
      </w:r>
      <w:r w:rsidR="0091001B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 xml:space="preserve">в периодическом печатном издании «Нижнедевицкий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B3" w:rsidRDefault="001A7BB3" w:rsidP="00F62070">
      <w:r>
        <w:separator/>
      </w:r>
    </w:p>
  </w:endnote>
  <w:endnote w:type="continuationSeparator" w:id="0">
    <w:p w:rsidR="001A7BB3" w:rsidRDefault="001A7BB3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B3" w:rsidRDefault="001A7BB3" w:rsidP="00F62070">
      <w:r>
        <w:separator/>
      </w:r>
    </w:p>
  </w:footnote>
  <w:footnote w:type="continuationSeparator" w:id="0">
    <w:p w:rsidR="001A7BB3" w:rsidRDefault="001A7BB3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3220C6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3220C6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54F1">
      <w:rPr>
        <w:rStyle w:val="a8"/>
        <w:noProof/>
      </w:rPr>
      <w:t>2</w: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1092"/>
    <w:rsid w:val="00030C5B"/>
    <w:rsid w:val="0003684D"/>
    <w:rsid w:val="0005054C"/>
    <w:rsid w:val="00051780"/>
    <w:rsid w:val="0006020D"/>
    <w:rsid w:val="000631BD"/>
    <w:rsid w:val="0006431F"/>
    <w:rsid w:val="000711A9"/>
    <w:rsid w:val="0007196E"/>
    <w:rsid w:val="00090278"/>
    <w:rsid w:val="00092F23"/>
    <w:rsid w:val="000D30A4"/>
    <w:rsid w:val="000E5AE2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A7BB3"/>
    <w:rsid w:val="001B0408"/>
    <w:rsid w:val="001B3B10"/>
    <w:rsid w:val="001B5CFA"/>
    <w:rsid w:val="001C45FB"/>
    <w:rsid w:val="001C6D79"/>
    <w:rsid w:val="001D7BE4"/>
    <w:rsid w:val="001E44A4"/>
    <w:rsid w:val="00201F1F"/>
    <w:rsid w:val="00205AE7"/>
    <w:rsid w:val="00206E24"/>
    <w:rsid w:val="00214074"/>
    <w:rsid w:val="00220E2B"/>
    <w:rsid w:val="0022147D"/>
    <w:rsid w:val="00224E37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20C6"/>
    <w:rsid w:val="00324999"/>
    <w:rsid w:val="0034214E"/>
    <w:rsid w:val="00344C0E"/>
    <w:rsid w:val="00357E02"/>
    <w:rsid w:val="00360E30"/>
    <w:rsid w:val="00383430"/>
    <w:rsid w:val="00383885"/>
    <w:rsid w:val="00387655"/>
    <w:rsid w:val="003931F4"/>
    <w:rsid w:val="0039583F"/>
    <w:rsid w:val="003A32B0"/>
    <w:rsid w:val="003A41CB"/>
    <w:rsid w:val="003A5EFA"/>
    <w:rsid w:val="003B3ACD"/>
    <w:rsid w:val="003B65D0"/>
    <w:rsid w:val="003D1383"/>
    <w:rsid w:val="003F3262"/>
    <w:rsid w:val="003F78B3"/>
    <w:rsid w:val="0041121F"/>
    <w:rsid w:val="00414555"/>
    <w:rsid w:val="00414B92"/>
    <w:rsid w:val="004229C4"/>
    <w:rsid w:val="00426318"/>
    <w:rsid w:val="0044771B"/>
    <w:rsid w:val="004673AB"/>
    <w:rsid w:val="00470BD0"/>
    <w:rsid w:val="004727A5"/>
    <w:rsid w:val="004732BE"/>
    <w:rsid w:val="00486B12"/>
    <w:rsid w:val="00490F97"/>
    <w:rsid w:val="004972E3"/>
    <w:rsid w:val="004A31A6"/>
    <w:rsid w:val="004B0049"/>
    <w:rsid w:val="004B1902"/>
    <w:rsid w:val="004B3E3C"/>
    <w:rsid w:val="004D6CC4"/>
    <w:rsid w:val="004D75AF"/>
    <w:rsid w:val="004E1F67"/>
    <w:rsid w:val="004E5A21"/>
    <w:rsid w:val="004F0808"/>
    <w:rsid w:val="004F36A8"/>
    <w:rsid w:val="00515E7B"/>
    <w:rsid w:val="00522C37"/>
    <w:rsid w:val="00525076"/>
    <w:rsid w:val="005268ED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607A8E"/>
    <w:rsid w:val="00612634"/>
    <w:rsid w:val="00627A4C"/>
    <w:rsid w:val="006500CF"/>
    <w:rsid w:val="00651191"/>
    <w:rsid w:val="00664A46"/>
    <w:rsid w:val="00683C56"/>
    <w:rsid w:val="00686507"/>
    <w:rsid w:val="00690C24"/>
    <w:rsid w:val="00692D89"/>
    <w:rsid w:val="00696E77"/>
    <w:rsid w:val="006A707A"/>
    <w:rsid w:val="006C5211"/>
    <w:rsid w:val="006D29F7"/>
    <w:rsid w:val="006E5D03"/>
    <w:rsid w:val="006F0804"/>
    <w:rsid w:val="006F69E9"/>
    <w:rsid w:val="006F7329"/>
    <w:rsid w:val="007351C1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111EF"/>
    <w:rsid w:val="008251D2"/>
    <w:rsid w:val="00832290"/>
    <w:rsid w:val="00835B32"/>
    <w:rsid w:val="00842200"/>
    <w:rsid w:val="00850A5E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9740C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05CE"/>
    <w:rsid w:val="00907AB6"/>
    <w:rsid w:val="0091001B"/>
    <w:rsid w:val="00911DB2"/>
    <w:rsid w:val="00942719"/>
    <w:rsid w:val="00952AB8"/>
    <w:rsid w:val="0095395E"/>
    <w:rsid w:val="00955178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0F45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856FE"/>
    <w:rsid w:val="00A861BC"/>
    <w:rsid w:val="00A9021B"/>
    <w:rsid w:val="00A96BD9"/>
    <w:rsid w:val="00A97225"/>
    <w:rsid w:val="00A97E69"/>
    <w:rsid w:val="00AC4D84"/>
    <w:rsid w:val="00AD6226"/>
    <w:rsid w:val="00AF119C"/>
    <w:rsid w:val="00AF7D2B"/>
    <w:rsid w:val="00B035A3"/>
    <w:rsid w:val="00B119A1"/>
    <w:rsid w:val="00B302B9"/>
    <w:rsid w:val="00B337B6"/>
    <w:rsid w:val="00B354B2"/>
    <w:rsid w:val="00B355AE"/>
    <w:rsid w:val="00B361BB"/>
    <w:rsid w:val="00B4167E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85300"/>
    <w:rsid w:val="00BB1CCC"/>
    <w:rsid w:val="00BC2CC4"/>
    <w:rsid w:val="00BD279C"/>
    <w:rsid w:val="00BE2B05"/>
    <w:rsid w:val="00BE4C90"/>
    <w:rsid w:val="00BF2763"/>
    <w:rsid w:val="00BF4DB2"/>
    <w:rsid w:val="00C020BD"/>
    <w:rsid w:val="00C14276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3A34"/>
    <w:rsid w:val="00CA2025"/>
    <w:rsid w:val="00CA274C"/>
    <w:rsid w:val="00CA2AFF"/>
    <w:rsid w:val="00CB66EB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2DCD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28A1"/>
    <w:rsid w:val="00DB31EE"/>
    <w:rsid w:val="00DB39A2"/>
    <w:rsid w:val="00DB3BC7"/>
    <w:rsid w:val="00DB58FE"/>
    <w:rsid w:val="00DC587E"/>
    <w:rsid w:val="00DC7B7C"/>
    <w:rsid w:val="00DC7CC9"/>
    <w:rsid w:val="00DD2EE2"/>
    <w:rsid w:val="00DF0952"/>
    <w:rsid w:val="00E07E07"/>
    <w:rsid w:val="00E21FC5"/>
    <w:rsid w:val="00E51703"/>
    <w:rsid w:val="00E66A36"/>
    <w:rsid w:val="00E73012"/>
    <w:rsid w:val="00E747D9"/>
    <w:rsid w:val="00E82BDB"/>
    <w:rsid w:val="00E954F1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3D6D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4B376-C49E-4398-A42F-EB5D70C1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159</cp:revision>
  <cp:lastPrinted>2022-11-10T06:49:00Z</cp:lastPrinted>
  <dcterms:created xsi:type="dcterms:W3CDTF">2016-11-01T12:17:00Z</dcterms:created>
  <dcterms:modified xsi:type="dcterms:W3CDTF">2024-12-11T10:11:00Z</dcterms:modified>
</cp:coreProperties>
</file>