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Нижнедевицкого муниципального района </w:t>
      </w:r>
      <w:r w:rsidR="00E54DC1" w:rsidRPr="00746CD0">
        <w:t xml:space="preserve">от </w:t>
      </w:r>
      <w:r w:rsidR="00AE7C82">
        <w:t>04.03.2024 г. №143 «Выдача градостроительного плана земельного участка».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855344" w:rsidP="00527BE3">
      <w:pPr>
        <w:tabs>
          <w:tab w:val="left" w:pos="4005"/>
        </w:tabs>
        <w:ind w:right="-54" w:firstLine="708"/>
        <w:jc w:val="both"/>
      </w:pPr>
      <w:r w:rsidRPr="00621E66">
        <w:t xml:space="preserve">с </w:t>
      </w:r>
      <w:r w:rsidR="00AE7C82">
        <w:t>20.02.2024</w:t>
      </w:r>
      <w:r w:rsidRPr="00621E66">
        <w:t xml:space="preserve"> по </w:t>
      </w:r>
      <w:r w:rsidR="00AE7C82">
        <w:t>01.03.2024</w:t>
      </w:r>
      <w:r w:rsidRPr="00621E66">
        <w:t xml:space="preserve"> 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855344" w:rsidP="00AE7C82">
            <w:pPr>
              <w:jc w:val="center"/>
            </w:pPr>
            <w:r w:rsidRPr="00621E66">
              <w:t xml:space="preserve">с </w:t>
            </w:r>
            <w:r w:rsidR="00AE7C82">
              <w:t>20.02.2024 г. по 01.03.2024</w:t>
            </w:r>
            <w:r w:rsidRPr="00621E66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855344" w:rsidP="00DF4145">
            <w:pPr>
              <w:ind w:left="85"/>
            </w:pPr>
            <w:r>
              <w:t>1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BF294F" w:rsidRDefault="00527BE3" w:rsidP="00855344">
      <w:pPr>
        <w:pStyle w:val="a3"/>
        <w:ind w:left="20" w:right="-5"/>
        <w:rPr>
          <w:b w:val="0"/>
          <w:szCs w:val="24"/>
        </w:rPr>
      </w:pPr>
      <w:r w:rsidRPr="008548E5">
        <w:rPr>
          <w:b w:val="0"/>
          <w:szCs w:val="24"/>
        </w:rPr>
        <w:t xml:space="preserve"> 1) </w:t>
      </w:r>
      <w:r w:rsidR="00BF294F">
        <w:rPr>
          <w:b w:val="0"/>
          <w:szCs w:val="24"/>
        </w:rPr>
        <w:t>ООО «Нижнедевицкое АТП»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E54DC1">
        <w:trPr>
          <w:trHeight w:val="1140"/>
        </w:trPr>
        <w:tc>
          <w:tcPr>
            <w:tcW w:w="655" w:type="dxa"/>
          </w:tcPr>
          <w:p w:rsidR="00527BE3" w:rsidRPr="008548E5" w:rsidRDefault="00725AB0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4DC1" w:rsidRPr="008548E5" w:rsidRDefault="00AE7C82" w:rsidP="008553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муниципальный НПА актуален для муниципального района, главное – соответствие его федеральному законодательству РФ</w:t>
            </w:r>
          </w:p>
        </w:tc>
        <w:tc>
          <w:tcPr>
            <w:tcW w:w="2835" w:type="dxa"/>
          </w:tcPr>
          <w:p w:rsidR="00527BE3" w:rsidRPr="008548E5" w:rsidRDefault="00725AB0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 w:rsidRPr="00725AB0">
              <w:rPr>
                <w:b w:val="0"/>
                <w:sz w:val="24"/>
                <w:szCs w:val="24"/>
              </w:rPr>
              <w:t>ООО «Нижнедевицкое АТП»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</w:tbl>
    <w:p w:rsidR="00CA5C4D" w:rsidRDefault="00C9691E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1446FB"/>
    <w:rsid w:val="001B2F4E"/>
    <w:rsid w:val="001B6F7D"/>
    <w:rsid w:val="00207698"/>
    <w:rsid w:val="002B4929"/>
    <w:rsid w:val="00322C15"/>
    <w:rsid w:val="003D63DF"/>
    <w:rsid w:val="00455BA6"/>
    <w:rsid w:val="0046304B"/>
    <w:rsid w:val="00466A96"/>
    <w:rsid w:val="004B3499"/>
    <w:rsid w:val="004C0DA8"/>
    <w:rsid w:val="00525562"/>
    <w:rsid w:val="00527BE3"/>
    <w:rsid w:val="0056294A"/>
    <w:rsid w:val="005D6F3A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D6B8C"/>
    <w:rsid w:val="008E2A12"/>
    <w:rsid w:val="008F1AB8"/>
    <w:rsid w:val="00932D6F"/>
    <w:rsid w:val="0097763F"/>
    <w:rsid w:val="009A19B2"/>
    <w:rsid w:val="009A740E"/>
    <w:rsid w:val="00A148B3"/>
    <w:rsid w:val="00A9280E"/>
    <w:rsid w:val="00AB6FE9"/>
    <w:rsid w:val="00AE2663"/>
    <w:rsid w:val="00AE5ED2"/>
    <w:rsid w:val="00AE7C82"/>
    <w:rsid w:val="00B54E90"/>
    <w:rsid w:val="00BB10D3"/>
    <w:rsid w:val="00BF294F"/>
    <w:rsid w:val="00C2469D"/>
    <w:rsid w:val="00C47082"/>
    <w:rsid w:val="00C65E72"/>
    <w:rsid w:val="00C8437E"/>
    <w:rsid w:val="00C9691E"/>
    <w:rsid w:val="00CD3D1F"/>
    <w:rsid w:val="00D321CA"/>
    <w:rsid w:val="00D7486B"/>
    <w:rsid w:val="00DF4145"/>
    <w:rsid w:val="00E03D99"/>
    <w:rsid w:val="00E076C3"/>
    <w:rsid w:val="00E54DC1"/>
    <w:rsid w:val="00E70CFB"/>
    <w:rsid w:val="00EA1933"/>
    <w:rsid w:val="00EB5DDB"/>
    <w:rsid w:val="00F06251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BAD0D-F8AB-482B-BB9E-144CD8D6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30</cp:revision>
  <cp:lastPrinted>2017-08-30T12:28:00Z</cp:lastPrinted>
  <dcterms:created xsi:type="dcterms:W3CDTF">2017-08-28T11:54:00Z</dcterms:created>
  <dcterms:modified xsi:type="dcterms:W3CDTF">2024-08-08T07:53:00Z</dcterms:modified>
</cp:coreProperties>
</file>